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F36AF" w:rsidRPr="008305CC" w:rsidRDefault="004F36AF" w:rsidP="008305CC">
      <w:pPr>
        <w:pStyle w:val="1"/>
        <w:jc w:val="center"/>
        <w:rPr>
          <w:i/>
          <w:u w:val="single"/>
        </w:rPr>
      </w:pPr>
      <w:r w:rsidRPr="008305CC">
        <w:rPr>
          <w:i/>
          <w:u w:val="single"/>
        </w:rPr>
        <w:t>Материнский капитал нельзя обналичить</w:t>
      </w:r>
    </w:p>
    <w:p w:rsidR="004F36AF" w:rsidRPr="008305CC" w:rsidRDefault="004F36AF" w:rsidP="004F36AF">
      <w:pPr>
        <w:pStyle w:val="3"/>
        <w:rPr>
          <w:sz w:val="16"/>
          <w:szCs w:val="16"/>
        </w:rPr>
      </w:pPr>
      <w:r w:rsidRPr="008305CC">
        <w:rPr>
          <w:sz w:val="16"/>
          <w:szCs w:val="16"/>
        </w:rPr>
        <w:t xml:space="preserve">04 октября 2019 </w:t>
      </w:r>
    </w:p>
    <w:p w:rsidR="004F36AF" w:rsidRPr="008305CC" w:rsidRDefault="004F36AF" w:rsidP="008305CC">
      <w:pPr>
        <w:pStyle w:val="af"/>
        <w:ind w:firstLine="708"/>
        <w:jc w:val="both"/>
        <w:rPr>
          <w:sz w:val="28"/>
          <w:szCs w:val="28"/>
        </w:rPr>
      </w:pPr>
      <w:r w:rsidRPr="008305CC">
        <w:rPr>
          <w:sz w:val="28"/>
          <w:szCs w:val="28"/>
        </w:rPr>
        <w:t>Государственный сертификат на материнский капитал нельзя обналичить, продать или обменять. Обращаем внимание владельцев сертификатов на то, что любые противоправные схемы при распоряжении средствами материнского семейного капитала являются незаконными и оперативно пресекаются правоохранительными органами. При этом владелец сертификата несет ответственность за деяния, повлекшие незаконное использование средств материнского капитала.</w:t>
      </w:r>
    </w:p>
    <w:p w:rsidR="004F36AF" w:rsidRPr="008305CC" w:rsidRDefault="004F36AF" w:rsidP="008305CC">
      <w:pPr>
        <w:pStyle w:val="af"/>
        <w:ind w:firstLine="360"/>
        <w:jc w:val="both"/>
        <w:rPr>
          <w:sz w:val="28"/>
          <w:szCs w:val="28"/>
        </w:rPr>
      </w:pPr>
      <w:r w:rsidRPr="008305CC">
        <w:rPr>
          <w:sz w:val="28"/>
          <w:szCs w:val="28"/>
        </w:rPr>
        <w:t>Напоминаем, что материнским капиталом можно распорядиться только по пяти направлениям:</w:t>
      </w:r>
    </w:p>
    <w:p w:rsidR="004F36AF" w:rsidRPr="008305CC" w:rsidRDefault="004F36AF" w:rsidP="008305CC">
      <w:pPr>
        <w:numPr>
          <w:ilvl w:val="0"/>
          <w:numId w:val="44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8305CC">
        <w:rPr>
          <w:sz w:val="28"/>
          <w:szCs w:val="28"/>
        </w:rPr>
        <w:t>улучшение жилищных условий семьи</w:t>
      </w:r>
    </w:p>
    <w:p w:rsidR="004F36AF" w:rsidRPr="008305CC" w:rsidRDefault="004F36AF" w:rsidP="008305CC">
      <w:pPr>
        <w:numPr>
          <w:ilvl w:val="0"/>
          <w:numId w:val="44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8305CC">
        <w:rPr>
          <w:sz w:val="28"/>
          <w:szCs w:val="28"/>
        </w:rPr>
        <w:t>образование детей</w:t>
      </w:r>
    </w:p>
    <w:p w:rsidR="004F36AF" w:rsidRPr="008305CC" w:rsidRDefault="004F36AF" w:rsidP="008305CC">
      <w:pPr>
        <w:numPr>
          <w:ilvl w:val="0"/>
          <w:numId w:val="44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8305CC">
        <w:rPr>
          <w:sz w:val="28"/>
          <w:szCs w:val="28"/>
        </w:rPr>
        <w:t>увеличение будущей пенсии мамы</w:t>
      </w:r>
    </w:p>
    <w:p w:rsidR="004F36AF" w:rsidRPr="008305CC" w:rsidRDefault="004F36AF" w:rsidP="008305CC">
      <w:pPr>
        <w:numPr>
          <w:ilvl w:val="0"/>
          <w:numId w:val="44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8305CC">
        <w:rPr>
          <w:sz w:val="28"/>
          <w:szCs w:val="28"/>
        </w:rPr>
        <w:t>оплата товаров и услуг для социальной адаптации и интеграции в общество детей-инвалидов</w:t>
      </w:r>
    </w:p>
    <w:p w:rsidR="004F36AF" w:rsidRPr="008305CC" w:rsidRDefault="004F36AF" w:rsidP="008305CC">
      <w:pPr>
        <w:numPr>
          <w:ilvl w:val="0"/>
          <w:numId w:val="44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8305CC">
        <w:rPr>
          <w:sz w:val="28"/>
          <w:szCs w:val="28"/>
        </w:rPr>
        <w:t xml:space="preserve">получение ежемесячной выплаты из средств </w:t>
      </w:r>
      <w:proofErr w:type="spellStart"/>
      <w:r w:rsidRPr="008305CC">
        <w:rPr>
          <w:sz w:val="28"/>
          <w:szCs w:val="28"/>
        </w:rPr>
        <w:t>маткапитала</w:t>
      </w:r>
      <w:proofErr w:type="spellEnd"/>
    </w:p>
    <w:p w:rsidR="004F36AF" w:rsidRPr="008305CC" w:rsidRDefault="004F36AF" w:rsidP="008305CC">
      <w:pPr>
        <w:pStyle w:val="af"/>
        <w:ind w:firstLine="360"/>
        <w:jc w:val="both"/>
        <w:rPr>
          <w:sz w:val="28"/>
          <w:szCs w:val="28"/>
        </w:rPr>
      </w:pPr>
      <w:r w:rsidRPr="008305CC">
        <w:rPr>
          <w:sz w:val="28"/>
          <w:szCs w:val="28"/>
        </w:rPr>
        <w:t>Право на материнский капитал подтверждается государственным сертификатом, который выдает Пенсионный фонд России. С июня 2018 года территориальными органами ПФР Томской области организована работа по выдаче государственных сертификатов на материнский (семейный) капитал в форме электронных документов (электронный сертификат). Сертификат направляется гражданину на основании его заявления о выдаче государственного сертификата в форме электронного документа посредством «Единого портала государственных и муниципальных услуг (функций)» или информационной системы Пенсионного фонда Российской Федерации «Личный кабинет гражданина». По состоянию на 1 сентября 2019 года выдано 10 электронных сертификатов.</w:t>
      </w:r>
    </w:p>
    <w:p w:rsidR="004F36AF" w:rsidRPr="008305CC" w:rsidRDefault="008305CC" w:rsidP="008305CC">
      <w:pPr>
        <w:suppressAutoHyphens w:val="0"/>
        <w:spacing w:before="100" w:beforeAutospacing="1" w:after="100" w:afterAutospacing="1"/>
        <w:ind w:left="720"/>
        <w:rPr>
          <w:sz w:val="28"/>
          <w:szCs w:val="28"/>
        </w:rPr>
      </w:pPr>
      <w:r w:rsidRPr="008305CC">
        <w:rPr>
          <w:sz w:val="28"/>
          <w:szCs w:val="28"/>
        </w:rPr>
        <w:t>Справки по телефону: 38(241)2-37-55.</w:t>
      </w:r>
    </w:p>
    <w:p w:rsidR="00F859CC" w:rsidRPr="00F859CC" w:rsidRDefault="00F859CC" w:rsidP="00F859CC">
      <w:pPr>
        <w:pBdr>
          <w:bottom w:val="single" w:sz="12" w:space="1" w:color="auto"/>
        </w:pBdr>
        <w:spacing w:before="100" w:beforeAutospacing="1" w:after="100" w:afterAutospacing="1" w:line="240" w:lineRule="atLeast"/>
        <w:ind w:firstLine="708"/>
        <w:contextualSpacing/>
        <w:jc w:val="both"/>
        <w:rPr>
          <w:lang w:eastAsia="ru-RU"/>
        </w:rPr>
      </w:pPr>
    </w:p>
    <w:p w:rsidR="00C102B6" w:rsidRDefault="00C102B6" w:rsidP="006559F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F631A"/>
    <w:multiLevelType w:val="hybridMultilevel"/>
    <w:tmpl w:val="711245CE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8990FD1"/>
    <w:multiLevelType w:val="multilevel"/>
    <w:tmpl w:val="D2FCCE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72544E"/>
    <w:multiLevelType w:val="multilevel"/>
    <w:tmpl w:val="0598DF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25925DC"/>
    <w:multiLevelType w:val="multilevel"/>
    <w:tmpl w:val="4C16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4E96E48"/>
    <w:multiLevelType w:val="hybridMultilevel"/>
    <w:tmpl w:val="3DBA96A4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6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FA126B0"/>
    <w:multiLevelType w:val="multilevel"/>
    <w:tmpl w:val="A93E23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30B224B"/>
    <w:multiLevelType w:val="hybridMultilevel"/>
    <w:tmpl w:val="B54CB47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0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37D755F"/>
    <w:multiLevelType w:val="multilevel"/>
    <w:tmpl w:val="03E0F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5036C3F"/>
    <w:multiLevelType w:val="multilevel"/>
    <w:tmpl w:val="DA7440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C6072A0"/>
    <w:multiLevelType w:val="multilevel"/>
    <w:tmpl w:val="4A0ADC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D262973"/>
    <w:multiLevelType w:val="multilevel"/>
    <w:tmpl w:val="C726A6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FA613FA"/>
    <w:multiLevelType w:val="hybridMultilevel"/>
    <w:tmpl w:val="9B0C820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46352796"/>
    <w:multiLevelType w:val="multilevel"/>
    <w:tmpl w:val="C338E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8B2151E"/>
    <w:multiLevelType w:val="multilevel"/>
    <w:tmpl w:val="BAF4A7B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4F7B6BCB"/>
    <w:multiLevelType w:val="hybridMultilevel"/>
    <w:tmpl w:val="45BCD466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3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4">
    <w:nsid w:val="52723086"/>
    <w:multiLevelType w:val="multilevel"/>
    <w:tmpl w:val="A2A8869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5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CDA5310"/>
    <w:multiLevelType w:val="multilevel"/>
    <w:tmpl w:val="91526A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DC8156B"/>
    <w:multiLevelType w:val="multilevel"/>
    <w:tmpl w:val="C0EA83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15834FE"/>
    <w:multiLevelType w:val="multilevel"/>
    <w:tmpl w:val="458EE3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64C407FB"/>
    <w:multiLevelType w:val="multilevel"/>
    <w:tmpl w:val="C3728A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BD1100D"/>
    <w:multiLevelType w:val="hybridMultilevel"/>
    <w:tmpl w:val="FB24583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0054E45"/>
    <w:multiLevelType w:val="hybridMultilevel"/>
    <w:tmpl w:val="C7324310"/>
    <w:lvl w:ilvl="0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9">
    <w:nsid w:val="710D509F"/>
    <w:multiLevelType w:val="multilevel"/>
    <w:tmpl w:val="5F42E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72E62EF6"/>
    <w:multiLevelType w:val="multilevel"/>
    <w:tmpl w:val="B2C26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8A17815"/>
    <w:multiLevelType w:val="multilevel"/>
    <w:tmpl w:val="3DF2CA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8F648C1"/>
    <w:multiLevelType w:val="hybridMultilevel"/>
    <w:tmpl w:val="0D10625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>
    <w:nsid w:val="7DB14884"/>
    <w:multiLevelType w:val="hybridMultilevel"/>
    <w:tmpl w:val="BEA670E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9"/>
  </w:num>
  <w:num w:numId="3">
    <w:abstractNumId w:val="35"/>
  </w:num>
  <w:num w:numId="4">
    <w:abstractNumId w:val="15"/>
  </w:num>
  <w:num w:numId="5">
    <w:abstractNumId w:val="31"/>
  </w:num>
  <w:num w:numId="6">
    <w:abstractNumId w:val="10"/>
  </w:num>
  <w:num w:numId="7">
    <w:abstractNumId w:val="23"/>
  </w:num>
  <w:num w:numId="8">
    <w:abstractNumId w:val="14"/>
  </w:num>
  <w:num w:numId="9">
    <w:abstractNumId w:val="41"/>
  </w:num>
  <w:num w:numId="10">
    <w:abstractNumId w:val="9"/>
  </w:num>
  <w:num w:numId="11">
    <w:abstractNumId w:val="11"/>
  </w:num>
  <w:num w:numId="12">
    <w:abstractNumId w:val="33"/>
  </w:num>
  <w:num w:numId="13">
    <w:abstractNumId w:val="6"/>
  </w:num>
  <w:num w:numId="14">
    <w:abstractNumId w:val="20"/>
  </w:num>
  <w:num w:numId="15">
    <w:abstractNumId w:val="25"/>
  </w:num>
  <w:num w:numId="16">
    <w:abstractNumId w:val="26"/>
  </w:num>
  <w:num w:numId="17">
    <w:abstractNumId w:val="37"/>
  </w:num>
  <w:num w:numId="18">
    <w:abstractNumId w:val="36"/>
  </w:num>
  <w:num w:numId="19">
    <w:abstractNumId w:val="39"/>
  </w:num>
  <w:num w:numId="20">
    <w:abstractNumId w:val="1"/>
  </w:num>
  <w:num w:numId="21">
    <w:abstractNumId w:val="19"/>
  </w:num>
  <w:num w:numId="22">
    <w:abstractNumId w:val="12"/>
  </w:num>
  <w:num w:numId="23">
    <w:abstractNumId w:val="17"/>
  </w:num>
  <w:num w:numId="24">
    <w:abstractNumId w:val="28"/>
  </w:num>
  <w:num w:numId="25">
    <w:abstractNumId w:val="2"/>
  </w:num>
  <w:num w:numId="26">
    <w:abstractNumId w:val="5"/>
  </w:num>
  <w:num w:numId="27">
    <w:abstractNumId w:val="18"/>
  </w:num>
  <w:num w:numId="28">
    <w:abstractNumId w:val="44"/>
  </w:num>
  <w:num w:numId="29">
    <w:abstractNumId w:val="8"/>
  </w:num>
  <w:num w:numId="30">
    <w:abstractNumId w:val="42"/>
  </w:num>
  <w:num w:numId="31">
    <w:abstractNumId w:val="13"/>
  </w:num>
  <w:num w:numId="32">
    <w:abstractNumId w:val="21"/>
  </w:num>
  <w:num w:numId="33">
    <w:abstractNumId w:val="34"/>
  </w:num>
  <w:num w:numId="34">
    <w:abstractNumId w:val="43"/>
  </w:num>
  <w:num w:numId="35">
    <w:abstractNumId w:val="22"/>
  </w:num>
  <w:num w:numId="36">
    <w:abstractNumId w:val="0"/>
  </w:num>
  <w:num w:numId="37">
    <w:abstractNumId w:val="38"/>
  </w:num>
  <w:num w:numId="38">
    <w:abstractNumId w:val="24"/>
  </w:num>
  <w:num w:numId="39">
    <w:abstractNumId w:val="40"/>
  </w:num>
  <w:num w:numId="40">
    <w:abstractNumId w:val="32"/>
  </w:num>
  <w:num w:numId="41">
    <w:abstractNumId w:val="27"/>
  </w:num>
  <w:num w:numId="42">
    <w:abstractNumId w:val="4"/>
  </w:num>
  <w:num w:numId="43">
    <w:abstractNumId w:val="7"/>
  </w:num>
  <w:num w:numId="44">
    <w:abstractNumId w:val="16"/>
  </w:num>
  <w:num w:numId="45">
    <w:abstractNumId w:val="30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582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A24DE"/>
    <w:rsid w:val="000B2902"/>
    <w:rsid w:val="000B50DD"/>
    <w:rsid w:val="000C39C9"/>
    <w:rsid w:val="000C3C64"/>
    <w:rsid w:val="000C5E52"/>
    <w:rsid w:val="000C62BF"/>
    <w:rsid w:val="000C734D"/>
    <w:rsid w:val="000D7BB8"/>
    <w:rsid w:val="000E391E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298D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3FF9"/>
    <w:rsid w:val="001B40A3"/>
    <w:rsid w:val="001B4B91"/>
    <w:rsid w:val="001B51C4"/>
    <w:rsid w:val="001C5715"/>
    <w:rsid w:val="001C7AE3"/>
    <w:rsid w:val="001D3D42"/>
    <w:rsid w:val="001D54F6"/>
    <w:rsid w:val="001D668D"/>
    <w:rsid w:val="001D6E32"/>
    <w:rsid w:val="001D7226"/>
    <w:rsid w:val="001E3DD7"/>
    <w:rsid w:val="001E4272"/>
    <w:rsid w:val="001E4411"/>
    <w:rsid w:val="001E4B68"/>
    <w:rsid w:val="001E6DF2"/>
    <w:rsid w:val="001E6EF9"/>
    <w:rsid w:val="001F08B4"/>
    <w:rsid w:val="0020361D"/>
    <w:rsid w:val="002046EF"/>
    <w:rsid w:val="00205AD6"/>
    <w:rsid w:val="0021685B"/>
    <w:rsid w:val="0022058F"/>
    <w:rsid w:val="002207A1"/>
    <w:rsid w:val="00241D6C"/>
    <w:rsid w:val="00247CE7"/>
    <w:rsid w:val="00247FEA"/>
    <w:rsid w:val="002507C9"/>
    <w:rsid w:val="00251974"/>
    <w:rsid w:val="00253376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529C"/>
    <w:rsid w:val="002F66AB"/>
    <w:rsid w:val="00301F27"/>
    <w:rsid w:val="00303BE4"/>
    <w:rsid w:val="00304C9A"/>
    <w:rsid w:val="003060AD"/>
    <w:rsid w:val="00310B7C"/>
    <w:rsid w:val="00312232"/>
    <w:rsid w:val="00323388"/>
    <w:rsid w:val="00327BB5"/>
    <w:rsid w:val="00331515"/>
    <w:rsid w:val="00334FF1"/>
    <w:rsid w:val="003369BC"/>
    <w:rsid w:val="0034026E"/>
    <w:rsid w:val="003404C9"/>
    <w:rsid w:val="00350907"/>
    <w:rsid w:val="00351549"/>
    <w:rsid w:val="003541A9"/>
    <w:rsid w:val="00356299"/>
    <w:rsid w:val="00360E5A"/>
    <w:rsid w:val="0036734D"/>
    <w:rsid w:val="00367C77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E776D"/>
    <w:rsid w:val="003F4FCB"/>
    <w:rsid w:val="003F715A"/>
    <w:rsid w:val="003F72E2"/>
    <w:rsid w:val="00402A09"/>
    <w:rsid w:val="004034D3"/>
    <w:rsid w:val="00405C9E"/>
    <w:rsid w:val="00407CCF"/>
    <w:rsid w:val="00411827"/>
    <w:rsid w:val="00412677"/>
    <w:rsid w:val="004135FA"/>
    <w:rsid w:val="0041608F"/>
    <w:rsid w:val="004173B3"/>
    <w:rsid w:val="00430697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026C"/>
    <w:rsid w:val="00483971"/>
    <w:rsid w:val="00487E6E"/>
    <w:rsid w:val="004910EB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36AF"/>
    <w:rsid w:val="004F6118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A64F6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559F1"/>
    <w:rsid w:val="00657A18"/>
    <w:rsid w:val="00662623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9612F"/>
    <w:rsid w:val="006A1389"/>
    <w:rsid w:val="006A38FA"/>
    <w:rsid w:val="006B49D8"/>
    <w:rsid w:val="006B745D"/>
    <w:rsid w:val="006C0A4D"/>
    <w:rsid w:val="006C0F13"/>
    <w:rsid w:val="006C1D73"/>
    <w:rsid w:val="006C23C7"/>
    <w:rsid w:val="006C38EB"/>
    <w:rsid w:val="006C48CC"/>
    <w:rsid w:val="006C5D5C"/>
    <w:rsid w:val="006D018B"/>
    <w:rsid w:val="006D4E87"/>
    <w:rsid w:val="006E05E0"/>
    <w:rsid w:val="006E4F4F"/>
    <w:rsid w:val="006E662B"/>
    <w:rsid w:val="006E684F"/>
    <w:rsid w:val="006F156D"/>
    <w:rsid w:val="006F33DF"/>
    <w:rsid w:val="006F52D0"/>
    <w:rsid w:val="00701790"/>
    <w:rsid w:val="00707BC7"/>
    <w:rsid w:val="00710250"/>
    <w:rsid w:val="00710403"/>
    <w:rsid w:val="00711D09"/>
    <w:rsid w:val="007150B8"/>
    <w:rsid w:val="0071594E"/>
    <w:rsid w:val="0072089D"/>
    <w:rsid w:val="00740DC9"/>
    <w:rsid w:val="007449DE"/>
    <w:rsid w:val="00751CE5"/>
    <w:rsid w:val="007567A7"/>
    <w:rsid w:val="0075697F"/>
    <w:rsid w:val="00765E09"/>
    <w:rsid w:val="0076669F"/>
    <w:rsid w:val="007705C8"/>
    <w:rsid w:val="007724AF"/>
    <w:rsid w:val="00773B95"/>
    <w:rsid w:val="00774047"/>
    <w:rsid w:val="007749AE"/>
    <w:rsid w:val="00776199"/>
    <w:rsid w:val="007814AF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305CC"/>
    <w:rsid w:val="00836738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3466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0243"/>
    <w:rsid w:val="00951A9E"/>
    <w:rsid w:val="00963DF1"/>
    <w:rsid w:val="00970FCE"/>
    <w:rsid w:val="009719A2"/>
    <w:rsid w:val="00972E4C"/>
    <w:rsid w:val="009735B6"/>
    <w:rsid w:val="0097687F"/>
    <w:rsid w:val="00982CCB"/>
    <w:rsid w:val="00987585"/>
    <w:rsid w:val="00994324"/>
    <w:rsid w:val="009A45EF"/>
    <w:rsid w:val="009B142C"/>
    <w:rsid w:val="009B25E6"/>
    <w:rsid w:val="009B3156"/>
    <w:rsid w:val="009C4A2F"/>
    <w:rsid w:val="009C4FFA"/>
    <w:rsid w:val="009C5C66"/>
    <w:rsid w:val="009C6060"/>
    <w:rsid w:val="009C6CDF"/>
    <w:rsid w:val="009D120F"/>
    <w:rsid w:val="009D5A6A"/>
    <w:rsid w:val="009D74F6"/>
    <w:rsid w:val="009D790A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3370C"/>
    <w:rsid w:val="00A40F73"/>
    <w:rsid w:val="00A77A02"/>
    <w:rsid w:val="00A805B4"/>
    <w:rsid w:val="00A80E33"/>
    <w:rsid w:val="00A82A0D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AF501B"/>
    <w:rsid w:val="00B011AB"/>
    <w:rsid w:val="00B01733"/>
    <w:rsid w:val="00B1098F"/>
    <w:rsid w:val="00B15C07"/>
    <w:rsid w:val="00B221E0"/>
    <w:rsid w:val="00B22C33"/>
    <w:rsid w:val="00B234C1"/>
    <w:rsid w:val="00B23DDD"/>
    <w:rsid w:val="00B2400E"/>
    <w:rsid w:val="00B272B2"/>
    <w:rsid w:val="00B40408"/>
    <w:rsid w:val="00B4197B"/>
    <w:rsid w:val="00B46796"/>
    <w:rsid w:val="00B51BCC"/>
    <w:rsid w:val="00B52045"/>
    <w:rsid w:val="00B52646"/>
    <w:rsid w:val="00B61130"/>
    <w:rsid w:val="00B65EB8"/>
    <w:rsid w:val="00B6760C"/>
    <w:rsid w:val="00B67C70"/>
    <w:rsid w:val="00B94192"/>
    <w:rsid w:val="00BB040C"/>
    <w:rsid w:val="00BB133F"/>
    <w:rsid w:val="00BB2D2A"/>
    <w:rsid w:val="00BB4AC9"/>
    <w:rsid w:val="00BB4C89"/>
    <w:rsid w:val="00BB64F3"/>
    <w:rsid w:val="00BB6C6C"/>
    <w:rsid w:val="00BC2B70"/>
    <w:rsid w:val="00BC73CA"/>
    <w:rsid w:val="00BD0A4E"/>
    <w:rsid w:val="00BD49DA"/>
    <w:rsid w:val="00BE1627"/>
    <w:rsid w:val="00BE24B9"/>
    <w:rsid w:val="00BE3E97"/>
    <w:rsid w:val="00BF2E6E"/>
    <w:rsid w:val="00C07C7C"/>
    <w:rsid w:val="00C10134"/>
    <w:rsid w:val="00C102B6"/>
    <w:rsid w:val="00C11FC1"/>
    <w:rsid w:val="00C21683"/>
    <w:rsid w:val="00C223B8"/>
    <w:rsid w:val="00C234D0"/>
    <w:rsid w:val="00C32F5D"/>
    <w:rsid w:val="00C432FA"/>
    <w:rsid w:val="00C512BA"/>
    <w:rsid w:val="00C55B59"/>
    <w:rsid w:val="00C55D78"/>
    <w:rsid w:val="00C67B3D"/>
    <w:rsid w:val="00C85ADB"/>
    <w:rsid w:val="00C871CF"/>
    <w:rsid w:val="00C9608A"/>
    <w:rsid w:val="00CA0196"/>
    <w:rsid w:val="00CA0D1E"/>
    <w:rsid w:val="00CA65B9"/>
    <w:rsid w:val="00CB08DE"/>
    <w:rsid w:val="00CC1B12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A66"/>
    <w:rsid w:val="00CF6D03"/>
    <w:rsid w:val="00D01CFD"/>
    <w:rsid w:val="00D029A1"/>
    <w:rsid w:val="00D055B8"/>
    <w:rsid w:val="00D06C1E"/>
    <w:rsid w:val="00D075BF"/>
    <w:rsid w:val="00D1118A"/>
    <w:rsid w:val="00D1581B"/>
    <w:rsid w:val="00D1746E"/>
    <w:rsid w:val="00D21F5C"/>
    <w:rsid w:val="00D26883"/>
    <w:rsid w:val="00D307E0"/>
    <w:rsid w:val="00D311B5"/>
    <w:rsid w:val="00D31535"/>
    <w:rsid w:val="00D36605"/>
    <w:rsid w:val="00D37305"/>
    <w:rsid w:val="00D46D22"/>
    <w:rsid w:val="00D52539"/>
    <w:rsid w:val="00D53AB2"/>
    <w:rsid w:val="00D54DA3"/>
    <w:rsid w:val="00D6033B"/>
    <w:rsid w:val="00D62D0B"/>
    <w:rsid w:val="00D64337"/>
    <w:rsid w:val="00D77677"/>
    <w:rsid w:val="00D82293"/>
    <w:rsid w:val="00D839BB"/>
    <w:rsid w:val="00D92AD3"/>
    <w:rsid w:val="00D9591C"/>
    <w:rsid w:val="00D961B5"/>
    <w:rsid w:val="00D97D5F"/>
    <w:rsid w:val="00DA1704"/>
    <w:rsid w:val="00DA5D29"/>
    <w:rsid w:val="00DA7557"/>
    <w:rsid w:val="00DB06D1"/>
    <w:rsid w:val="00DB1DEA"/>
    <w:rsid w:val="00DB7E84"/>
    <w:rsid w:val="00DC05A7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8E5"/>
    <w:rsid w:val="00E10D43"/>
    <w:rsid w:val="00E11317"/>
    <w:rsid w:val="00E21C8F"/>
    <w:rsid w:val="00E2326A"/>
    <w:rsid w:val="00E24A41"/>
    <w:rsid w:val="00E2711F"/>
    <w:rsid w:val="00E317E6"/>
    <w:rsid w:val="00E320B9"/>
    <w:rsid w:val="00E40E21"/>
    <w:rsid w:val="00E416A1"/>
    <w:rsid w:val="00E41D39"/>
    <w:rsid w:val="00E42A21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0B44"/>
    <w:rsid w:val="00E85362"/>
    <w:rsid w:val="00E869F5"/>
    <w:rsid w:val="00E923A9"/>
    <w:rsid w:val="00E9636A"/>
    <w:rsid w:val="00EA756F"/>
    <w:rsid w:val="00EB4555"/>
    <w:rsid w:val="00EC17AA"/>
    <w:rsid w:val="00EC29E4"/>
    <w:rsid w:val="00EC32C9"/>
    <w:rsid w:val="00EC380C"/>
    <w:rsid w:val="00EC4342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3AF5"/>
    <w:rsid w:val="00F1611D"/>
    <w:rsid w:val="00F1773B"/>
    <w:rsid w:val="00F20BB5"/>
    <w:rsid w:val="00F2194C"/>
    <w:rsid w:val="00F21A8D"/>
    <w:rsid w:val="00F22637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84ED9"/>
    <w:rsid w:val="00F859CC"/>
    <w:rsid w:val="00F94249"/>
    <w:rsid w:val="00FA1C90"/>
    <w:rsid w:val="00FA4466"/>
    <w:rsid w:val="00FA72D0"/>
    <w:rsid w:val="00FB10A8"/>
    <w:rsid w:val="00FB20D7"/>
    <w:rsid w:val="00FB397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uiPriority w:val="34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5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490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5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44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50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203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249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6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62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017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398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115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26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662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46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5193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2557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610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983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348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3824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57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198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522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71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127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506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027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09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63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898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099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525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716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2382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70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12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08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79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06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43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03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10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91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4572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46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53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750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81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047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05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998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5313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651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928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52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745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741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70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878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44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18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00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6846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50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79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09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64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52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7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97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2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81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896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049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03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99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7032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565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822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92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0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864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618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199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40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206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128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069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8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0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10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543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695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35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71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70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166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46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78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46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4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237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4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15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13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222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402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00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31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33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839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152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279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347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4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2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9820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37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0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60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6397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57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86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83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95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360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92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518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80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83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752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23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989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71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8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3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3969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320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32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961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943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83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83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56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540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27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4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929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59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646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505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26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537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624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94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82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757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405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427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40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152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3919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72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230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2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840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26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5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369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4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325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966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85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08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251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731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954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079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188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576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1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605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972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150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98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592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795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916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908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005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794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90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24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87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111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7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3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97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780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21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93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42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974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839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83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872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11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3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143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15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531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35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0075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833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94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781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875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960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0352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28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22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394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244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727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994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69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754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50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21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8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834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578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815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3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2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926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736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12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71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385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9666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86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425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3262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18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2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360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0158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831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156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896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04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084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7429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02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5493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0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364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17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68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906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15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258</Words>
  <Characters>1475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1730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2019-07-03T06:19:00Z</cp:lastPrinted>
  <dcterms:created xsi:type="dcterms:W3CDTF">2019-10-04T04:29:00Z</dcterms:created>
  <dcterms:modified xsi:type="dcterms:W3CDTF">2019-10-08T06:14:00Z</dcterms:modified>
</cp:coreProperties>
</file>